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160D" w:rsidRDefault="00286ABE">
      <w:r>
        <w:rPr>
          <w:noProof/>
        </w:rPr>
        <w:drawing>
          <wp:anchor distT="0" distB="0" distL="114300" distR="114300" simplePos="0" relativeHeight="251658240" behindDoc="1" locked="0" layoutInCell="1" allowOverlap="1" wp14:anchorId="2B9F8E8A">
            <wp:simplePos x="0" y="0"/>
            <wp:positionH relativeFrom="column">
              <wp:posOffset>-407532</wp:posOffset>
            </wp:positionH>
            <wp:positionV relativeFrom="paragraph">
              <wp:posOffset>1905</wp:posOffset>
            </wp:positionV>
            <wp:extent cx="6517152" cy="8382000"/>
            <wp:effectExtent l="0" t="0" r="0" b="0"/>
            <wp:wrapNone/>
            <wp:docPr id="7880618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6185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9" t="13466" r="48220" b="7766"/>
                    <a:stretch/>
                  </pic:blipFill>
                  <pic:spPr bwMode="auto">
                    <a:xfrm>
                      <a:off x="0" y="0"/>
                      <a:ext cx="6533254" cy="840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60D">
        <w:br w:type="page"/>
      </w:r>
    </w:p>
    <w:tbl>
      <w:tblPr>
        <w:tblpPr w:leftFromText="180" w:rightFromText="180" w:topFromText="100" w:bottomFromText="100" w:vertAnchor="text" w:horzAnchor="margin" w:tblpY="193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302128" w:rsidRPr="00302128" w:rsidTr="00825FBB">
        <w:tc>
          <w:tcPr>
            <w:tcW w:w="5211" w:type="dxa"/>
          </w:tcPr>
          <w:p w:rsidR="00302128" w:rsidRPr="00302128" w:rsidRDefault="00302128" w:rsidP="00DA266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hideMark/>
          </w:tcPr>
          <w:p w:rsidR="00DA2667" w:rsidRPr="00DA2667" w:rsidRDefault="00DA2667" w:rsidP="00DA2667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A26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Выписка из </w:t>
            </w:r>
          </w:p>
          <w:p w:rsidR="00DA2667" w:rsidRPr="00DA2667" w:rsidRDefault="00DA2667" w:rsidP="00DA2667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A26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ООП </w:t>
            </w:r>
            <w:r w:rsidR="00AE7E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</w:t>
            </w:r>
            <w:r w:rsidRPr="00DA26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ОО МОБУ «СОШ № 5»</w:t>
            </w:r>
          </w:p>
          <w:p w:rsidR="00DA2667" w:rsidRDefault="00DA2667" w:rsidP="00DA2667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A26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  с. Краснореченский</w:t>
            </w:r>
          </w:p>
          <w:p w:rsidR="00977F84" w:rsidRPr="00977F84" w:rsidRDefault="00977F84" w:rsidP="00977F84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77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И.о. директора МОБУ «СОШ № 5» </w:t>
            </w:r>
            <w:r w:rsidRPr="00977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br/>
              <w:t>с. Краснореченский</w:t>
            </w:r>
            <w:r w:rsidRPr="00977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br/>
              <w:t>_______________ С.В. Мирошниченко</w:t>
            </w:r>
          </w:p>
          <w:p w:rsidR="00302128" w:rsidRPr="00302128" w:rsidRDefault="00977F84" w:rsidP="00977F8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77F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  Приказ № 103-А от «29» августа 2024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DA2667" w:rsidRPr="00DA26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г.</w:t>
            </w:r>
          </w:p>
        </w:tc>
      </w:tr>
    </w:tbl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A2667" w:rsidRPr="00302128" w:rsidRDefault="00DA2667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en-US"/>
        </w:rPr>
      </w:pPr>
      <w:r w:rsidRPr="00302128">
        <w:rPr>
          <w:rFonts w:ascii="Times New Roman" w:eastAsia="Times New Roman" w:hAnsi="Times New Roman" w:cs="Times New Roman"/>
          <w:b/>
          <w:bCs/>
          <w:sz w:val="32"/>
          <w:szCs w:val="28"/>
          <w:lang w:eastAsia="en-US"/>
        </w:rPr>
        <w:t>Учебный план основного общего образования</w:t>
      </w:r>
    </w:p>
    <w:p w:rsid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en-US"/>
        </w:rPr>
      </w:pPr>
      <w:r w:rsidRPr="00302128">
        <w:rPr>
          <w:rFonts w:ascii="Times New Roman" w:eastAsia="Times New Roman" w:hAnsi="Times New Roman" w:cs="Times New Roman"/>
          <w:b/>
          <w:bCs/>
          <w:sz w:val="32"/>
          <w:szCs w:val="28"/>
          <w:lang w:eastAsia="en-US"/>
        </w:rPr>
        <w:t>при пятидневной учебной неделе</w:t>
      </w: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n-US"/>
        </w:rPr>
      </w:pPr>
      <w:r w:rsidRPr="0030212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n-US"/>
        </w:rPr>
        <w:t>на 202</w:t>
      </w:r>
      <w:r w:rsidR="002033D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n-US"/>
        </w:rPr>
        <w:t>4</w:t>
      </w:r>
      <w:r w:rsidRPr="0030212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n-US"/>
        </w:rPr>
        <w:t>/202</w:t>
      </w:r>
      <w:r w:rsidR="002033D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n-US"/>
        </w:rPr>
        <w:t>5</w:t>
      </w:r>
      <w:r w:rsidRPr="0030212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n-US"/>
        </w:rPr>
        <w:t xml:space="preserve"> учебный год</w:t>
      </w: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n-US"/>
        </w:rPr>
        <w:t>5-9</w:t>
      </w:r>
      <w:r w:rsidRPr="0030212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n-US"/>
        </w:rPr>
        <w:t xml:space="preserve"> класс</w:t>
      </w: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A2667" w:rsidRPr="00302128" w:rsidRDefault="00DA2667" w:rsidP="00E41A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02128" w:rsidRPr="00302128" w:rsidRDefault="00302128" w:rsidP="003021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3021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с. Краснореченский</w:t>
      </w:r>
    </w:p>
    <w:p w:rsidR="00DA2667" w:rsidRPr="00E41A0E" w:rsidRDefault="00302128" w:rsidP="00E41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3021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202</w:t>
      </w:r>
      <w:r w:rsidR="002033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4</w:t>
      </w:r>
      <w:r w:rsidRPr="0030212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г.</w:t>
      </w:r>
    </w:p>
    <w:p w:rsidR="00302128" w:rsidRDefault="00302128" w:rsidP="00B41B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2128" w:rsidRDefault="00302128" w:rsidP="00B41B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E606E" w:rsidRPr="0095647F" w:rsidRDefault="002F57DE" w:rsidP="00B41B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6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 основного общего образования</w:t>
      </w:r>
    </w:p>
    <w:p w:rsidR="002F57DE" w:rsidRPr="0095647F" w:rsidRDefault="002F57DE" w:rsidP="006E60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6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пятидневной учебной неделе</w:t>
      </w:r>
    </w:p>
    <w:p w:rsidR="008C2583" w:rsidRDefault="008C2583" w:rsidP="009564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6377" w:rsidRPr="00177B77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B77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основной образовательной программы основного общего образования (далее – учебный план) </w:t>
      </w:r>
      <w:r w:rsidR="00056377" w:rsidRPr="00177B77">
        <w:rPr>
          <w:rFonts w:ascii="Times New Roman" w:hAnsi="Times New Roman" w:cs="Times New Roman"/>
          <w:color w:val="000000"/>
          <w:sz w:val="24"/>
          <w:szCs w:val="24"/>
        </w:rPr>
        <w:t>МОБУ «СОШ № 5» с. Краснореченский разработан на основе:</w:t>
      </w:r>
    </w:p>
    <w:p w:rsidR="00056377" w:rsidRPr="00177B77" w:rsidRDefault="00056377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B77"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64101);</w:t>
      </w:r>
    </w:p>
    <w:p w:rsidR="00056377" w:rsidRDefault="00056377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B77">
        <w:rPr>
          <w:rFonts w:ascii="Times New Roman" w:hAnsi="Times New Roman" w:cs="Times New Roman"/>
          <w:color w:val="000000"/>
          <w:sz w:val="24"/>
          <w:szCs w:val="24"/>
        </w:rPr>
        <w:t>-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69675);</w:t>
      </w:r>
    </w:p>
    <w:p w:rsidR="00177B77" w:rsidRPr="00177B77" w:rsidRDefault="00056377" w:rsidP="0017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B77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</w:t>
      </w:r>
      <w:r w:rsidR="00177B77" w:rsidRPr="00177B77">
        <w:rPr>
          <w:rFonts w:ascii="Times New Roman" w:hAnsi="Times New Roman" w:cs="Times New Roman"/>
          <w:sz w:val="24"/>
          <w:szCs w:val="24"/>
        </w:rPr>
        <w:t>12.07.2023), с учетом изменений, внесенных приказом от 19.03.2024г. № 171.</w:t>
      </w:r>
    </w:p>
    <w:p w:rsidR="002F57DE" w:rsidRPr="00177B77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B77">
        <w:rPr>
          <w:rFonts w:ascii="Times New Roman" w:hAnsi="Times New Roman" w:cs="Times New Roman"/>
          <w:color w:val="000000"/>
          <w:sz w:val="24"/>
          <w:szCs w:val="24"/>
        </w:rPr>
        <w:t>Учебный план:</w:t>
      </w:r>
    </w:p>
    <w:p w:rsidR="002F57DE" w:rsidRPr="00177B77" w:rsidRDefault="002F57DE" w:rsidP="002F57D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B77">
        <w:rPr>
          <w:rFonts w:ascii="Times New Roman" w:hAnsi="Times New Roman" w:cs="Times New Roman"/>
          <w:color w:val="000000"/>
          <w:sz w:val="24"/>
          <w:szCs w:val="24"/>
        </w:rPr>
        <w:t>- фиксирует максимальный объем учебной нагрузки обучающихся;</w:t>
      </w:r>
    </w:p>
    <w:p w:rsidR="002F57DE" w:rsidRPr="00177B77" w:rsidRDefault="002F57DE" w:rsidP="002F57D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B77">
        <w:rPr>
          <w:rFonts w:ascii="Times New Roman" w:hAnsi="Times New Roman" w:cs="Times New Roman"/>
          <w:color w:val="000000"/>
          <w:sz w:val="24"/>
          <w:szCs w:val="24"/>
        </w:rPr>
        <w:t>- определяет и регламентирует перечень учебных предметов, курсов и время, отводимое на их освоение и организацию;</w:t>
      </w:r>
    </w:p>
    <w:p w:rsidR="002F57DE" w:rsidRDefault="002F57DE" w:rsidP="002F57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B77">
        <w:rPr>
          <w:rFonts w:ascii="Times New Roman" w:hAnsi="Times New Roman" w:cs="Times New Roman"/>
          <w:color w:val="000000"/>
          <w:sz w:val="24"/>
          <w:szCs w:val="24"/>
        </w:rPr>
        <w:t>- распределяет учебные предметы, курсы, модули по классам и учебным годам.</w:t>
      </w:r>
    </w:p>
    <w:p w:rsidR="00177B77" w:rsidRPr="00177B77" w:rsidRDefault="00D72EEB" w:rsidP="002F57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2F57D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B77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2F57D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часть учебного плана определяет состав учебных предметов, </w:t>
      </w:r>
      <w:r w:rsidRPr="00177B77">
        <w:rPr>
          <w:rFonts w:ascii="Times New Roman" w:hAnsi="Times New Roman" w:cs="Times New Roman"/>
          <w:sz w:val="24"/>
          <w:szCs w:val="24"/>
        </w:rPr>
        <w:t xml:space="preserve">обязательных для всех имеющих по данной программе государственную аккредитацию образовательных организаций,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2F57DE" w:rsidRDefault="002F57DE" w:rsidP="00203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6B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</w:t>
      </w:r>
      <w:r w:rsidR="00177B77" w:rsidRPr="00D3676B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курсов </w:t>
      </w:r>
      <w:r w:rsidRPr="00D3676B">
        <w:rPr>
          <w:rFonts w:ascii="Times New Roman" w:hAnsi="Times New Roman" w:cs="Times New Roman"/>
          <w:color w:val="000000"/>
          <w:sz w:val="24"/>
          <w:szCs w:val="24"/>
        </w:rPr>
        <w:t>по выбору обучающихся, родителей (законных представителей) несовершеннолетних обучающихся</w:t>
      </w:r>
      <w:r w:rsidR="0095647F" w:rsidRPr="00D367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7B77" w:rsidRPr="00D36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76B">
        <w:rPr>
          <w:rFonts w:ascii="Times New Roman" w:hAnsi="Times New Roman" w:cs="Times New Roman"/>
          <w:color w:val="000000"/>
          <w:sz w:val="24"/>
          <w:szCs w:val="24"/>
        </w:rPr>
        <w:t>Время, отводимое на данную ч</w:t>
      </w:r>
      <w:r w:rsidR="002033DA" w:rsidRPr="00D3676B">
        <w:rPr>
          <w:rFonts w:ascii="Times New Roman" w:hAnsi="Times New Roman" w:cs="Times New Roman"/>
          <w:color w:val="000000"/>
          <w:sz w:val="24"/>
          <w:szCs w:val="24"/>
        </w:rPr>
        <w:t>асть</w:t>
      </w:r>
      <w:r w:rsidRPr="00D3676B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плана, в МОБУ «СОШ № 5» с. Краснореченский использовано на:</w:t>
      </w:r>
    </w:p>
    <w:p w:rsidR="002F57DE" w:rsidRDefault="002F57DE" w:rsidP="002F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введение специально разработанных учебных курсов, обеспечивающих интересы и потребности участников образовательных отношений</w:t>
      </w:r>
      <w:r w:rsidR="002033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57D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B77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2F57D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B77">
        <w:rPr>
          <w:rFonts w:ascii="Times New Roman" w:hAnsi="Times New Roman" w:cs="Times New Roman"/>
          <w:color w:val="000000"/>
          <w:sz w:val="24"/>
          <w:szCs w:val="24"/>
        </w:rPr>
        <w:t>В МОБУ «СОШ № 5» с. Краснореченский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2F57DE" w:rsidRDefault="002F57DE" w:rsidP="002F57DE">
      <w:pPr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B77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– не менее 8 недель.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7DE" w:rsidRDefault="002F57DE" w:rsidP="002F57DE">
      <w:pPr>
        <w:tabs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EEB">
        <w:rPr>
          <w:rFonts w:ascii="Times New Roman" w:hAnsi="Times New Roman" w:cs="Times New Roman"/>
          <w:sz w:val="24"/>
          <w:szCs w:val="24"/>
        </w:rPr>
        <w:t xml:space="preserve">Продолжительность урока в основной школе составляет 45 минут (40 минут в особых случаях). Во время занятий необходим перерыв для гимнастики не менее </w:t>
      </w:r>
      <w:proofErr w:type="gramStart"/>
      <w:r w:rsidRPr="00D72EEB">
        <w:rPr>
          <w:rFonts w:ascii="Times New Roman" w:hAnsi="Times New Roman" w:cs="Times New Roman"/>
          <w:sz w:val="24"/>
          <w:szCs w:val="24"/>
        </w:rPr>
        <w:t>2  минут</w:t>
      </w:r>
      <w:proofErr w:type="gramEnd"/>
      <w:r w:rsidRPr="00D72E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7DE" w:rsidRPr="00D72EEB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EEB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2F57DE" w:rsidRPr="00D72EEB" w:rsidRDefault="002F57DE" w:rsidP="002F57D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EEB">
        <w:rPr>
          <w:rFonts w:ascii="Times New Roman" w:hAnsi="Times New Roman" w:cs="Times New Roman"/>
          <w:color w:val="000000"/>
          <w:sz w:val="24"/>
          <w:szCs w:val="24"/>
        </w:rPr>
        <w:t>- в 5-х классах – 29 часов в неделю;</w:t>
      </w:r>
    </w:p>
    <w:p w:rsidR="002F57DE" w:rsidRPr="00D72EEB" w:rsidRDefault="002F57DE" w:rsidP="002F57D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EEB">
        <w:rPr>
          <w:rFonts w:ascii="Times New Roman" w:hAnsi="Times New Roman" w:cs="Times New Roman"/>
          <w:color w:val="000000"/>
          <w:sz w:val="24"/>
          <w:szCs w:val="24"/>
        </w:rPr>
        <w:t>- 6-х классах – 30 часов в неделю;</w:t>
      </w:r>
    </w:p>
    <w:p w:rsidR="002F57DE" w:rsidRPr="00D72EEB" w:rsidRDefault="002F57DE" w:rsidP="002F57D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EEB">
        <w:rPr>
          <w:rFonts w:ascii="Times New Roman" w:hAnsi="Times New Roman" w:cs="Times New Roman"/>
          <w:color w:val="000000"/>
          <w:sz w:val="24"/>
          <w:szCs w:val="24"/>
        </w:rPr>
        <w:t>- 7-х классах – 32 часа в неделю;</w:t>
      </w:r>
    </w:p>
    <w:p w:rsidR="002F57DE" w:rsidRPr="00D72EEB" w:rsidRDefault="002F57DE" w:rsidP="002F57D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EEB">
        <w:rPr>
          <w:rFonts w:ascii="Times New Roman" w:hAnsi="Times New Roman" w:cs="Times New Roman"/>
          <w:color w:val="000000"/>
          <w:sz w:val="24"/>
          <w:szCs w:val="24"/>
        </w:rPr>
        <w:t>- 8–9-х классах – 33 часа в неделю.</w:t>
      </w:r>
    </w:p>
    <w:p w:rsidR="002F57DE" w:rsidRPr="006E606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EEB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часов учебных </w:t>
      </w:r>
      <w:r w:rsidRPr="00D72EEB">
        <w:rPr>
          <w:rFonts w:ascii="Times New Roman" w:hAnsi="Times New Roman" w:cs="Times New Roman"/>
          <w:sz w:val="24"/>
          <w:szCs w:val="24"/>
        </w:rPr>
        <w:t>занятий за пять лет составляет 5338 часов.</w:t>
      </w:r>
    </w:p>
    <w:p w:rsidR="00D72EEB" w:rsidRDefault="00D72EEB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E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основу учебного плана положен вариант федерального учебного плана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72EE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Федеральной образовательной программы основного общего образования, утвержденной приказом </w:t>
      </w:r>
      <w:proofErr w:type="spellStart"/>
      <w:r w:rsidRPr="00D72EE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72EEB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370 с учетом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изменений, внесенных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r w:rsidRPr="00D72EEB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proofErr w:type="gramEnd"/>
      <w:r w:rsidRPr="00D72EEB">
        <w:rPr>
          <w:rFonts w:ascii="Times New Roman" w:hAnsi="Times New Roman" w:cs="Times New Roman"/>
          <w:color w:val="000000"/>
          <w:sz w:val="24"/>
          <w:szCs w:val="24"/>
        </w:rPr>
        <w:t xml:space="preserve"> 19.03.2024 № 171.</w:t>
      </w:r>
    </w:p>
    <w:p w:rsidR="002F57D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EEB">
        <w:rPr>
          <w:rFonts w:ascii="Times New Roman" w:hAnsi="Times New Roman" w:cs="Times New Roman"/>
          <w:color w:val="000000"/>
          <w:sz w:val="24"/>
          <w:szCs w:val="24"/>
        </w:rPr>
        <w:t>Обучение в МОБУ «СОШ № 5» с. Краснореченский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2F57D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EEB">
        <w:rPr>
          <w:rFonts w:ascii="Times New Roman" w:hAnsi="Times New Roman" w:cs="Times New Roman"/>
          <w:color w:val="000000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:rsidR="00D72EEB" w:rsidRDefault="00D72EEB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EEB">
        <w:rPr>
          <w:rFonts w:ascii="Times New Roman" w:hAnsi="Times New Roman" w:cs="Times New Roman"/>
          <w:sz w:val="24"/>
          <w:szCs w:val="24"/>
        </w:rPr>
        <w:t>В соответствии с ФОП ООО в учебный предмет «Математика», помимо учебных курсов «Алгебра», «Геометрия», включен учебный курс «Вероятность и статистика». Изучение учебного курса «Вероятность и статистика» предусмотрено в 7–9-х классах и включено в учебный план в объеме 1 час в неделю.</w:t>
      </w:r>
      <w:r w:rsidR="004C28F4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отношений, введен практический курс «Теория вероятности» в объеме 0,5 часа. </w:t>
      </w:r>
    </w:p>
    <w:p w:rsidR="00D72EEB" w:rsidRDefault="00D72EEB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EEB">
        <w:rPr>
          <w:rFonts w:ascii="Times New Roman" w:hAnsi="Times New Roman" w:cs="Times New Roman"/>
          <w:sz w:val="24"/>
          <w:szCs w:val="24"/>
        </w:rPr>
        <w:t xml:space="preserve"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D72E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2EEB">
        <w:rPr>
          <w:rFonts w:ascii="Times New Roman" w:hAnsi="Times New Roman" w:cs="Times New Roman"/>
          <w:sz w:val="24"/>
          <w:szCs w:val="24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17 часов.</w:t>
      </w:r>
    </w:p>
    <w:p w:rsidR="004C28F4" w:rsidRPr="00D72EEB" w:rsidRDefault="004C28F4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4C28F4">
        <w:rPr>
          <w:rFonts w:ascii="Times New Roman" w:hAnsi="Times New Roman" w:cs="Times New Roman"/>
          <w:sz w:val="24"/>
          <w:szCs w:val="24"/>
        </w:rPr>
        <w:t xml:space="preserve">части, формируемой участниками образовательных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C28F4">
        <w:rPr>
          <w:rFonts w:ascii="Times New Roman" w:hAnsi="Times New Roman" w:cs="Times New Roman"/>
          <w:sz w:val="24"/>
          <w:szCs w:val="24"/>
        </w:rPr>
        <w:t>асы перераспределены с целью реализации модуля «Введение в новейшую историю России» в 9 классе.</w:t>
      </w:r>
    </w:p>
    <w:p w:rsidR="002F57D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EEB"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по «Иностранному языку (английскому)», «</w:t>
      </w:r>
      <w:r w:rsidR="00596606" w:rsidRPr="00D72EEB">
        <w:rPr>
          <w:rFonts w:ascii="Times New Roman" w:hAnsi="Times New Roman" w:cs="Times New Roman"/>
          <w:color w:val="000000"/>
          <w:sz w:val="24"/>
          <w:szCs w:val="24"/>
        </w:rPr>
        <w:t>Труда (т</w:t>
      </w:r>
      <w:r w:rsidRPr="00D72EEB">
        <w:rPr>
          <w:rFonts w:ascii="Times New Roman" w:hAnsi="Times New Roman" w:cs="Times New Roman"/>
          <w:color w:val="000000"/>
          <w:sz w:val="24"/>
          <w:szCs w:val="24"/>
        </w:rPr>
        <w:t>ехнологии</w:t>
      </w:r>
      <w:r w:rsidR="00596606" w:rsidRPr="00D72E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72EEB">
        <w:rPr>
          <w:rFonts w:ascii="Times New Roman" w:hAnsi="Times New Roman" w:cs="Times New Roman"/>
          <w:color w:val="000000"/>
          <w:sz w:val="24"/>
          <w:szCs w:val="24"/>
        </w:rPr>
        <w:t>», «Информатике», а также по «Физике» и «Химии»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:rsidR="002F57D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1">
        <w:rPr>
          <w:rFonts w:ascii="Times New Roman" w:hAnsi="Times New Roman" w:cs="Times New Roman"/>
          <w:sz w:val="24"/>
          <w:szCs w:val="24"/>
        </w:rPr>
        <w:t>Время, отводимое на формируемую часть учебного плана, используется для введения специально разработанных учебных курсов, обеспечивающих интересы и потребности участников образовательных отношений.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851">
        <w:rPr>
          <w:rFonts w:ascii="Times New Roman" w:hAnsi="Times New Roman" w:cs="Times New Roman"/>
          <w:sz w:val="24"/>
          <w:szCs w:val="24"/>
        </w:rPr>
        <w:t xml:space="preserve">К ним относится учебный </w:t>
      </w:r>
      <w:r w:rsidR="00175871" w:rsidRPr="00E46851">
        <w:rPr>
          <w:rFonts w:ascii="Times New Roman" w:hAnsi="Times New Roman" w:cs="Times New Roman"/>
          <w:sz w:val="24"/>
          <w:szCs w:val="24"/>
        </w:rPr>
        <w:t>курс</w:t>
      </w:r>
      <w:r w:rsidRPr="00E46851">
        <w:rPr>
          <w:rFonts w:ascii="Times New Roman" w:hAnsi="Times New Roman" w:cs="Times New Roman"/>
          <w:sz w:val="24"/>
          <w:szCs w:val="24"/>
        </w:rPr>
        <w:t xml:space="preserve"> «Информатика», на который отводится по 1 часу в неделю в 5–6-х классах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75871" w:rsidRPr="00E46851">
        <w:rPr>
          <w:rFonts w:ascii="Times New Roman" w:hAnsi="Times New Roman" w:cs="Times New Roman"/>
          <w:sz w:val="24"/>
          <w:szCs w:val="24"/>
        </w:rPr>
        <w:t>практикумы</w:t>
      </w:r>
      <w:r w:rsidRPr="00E46851">
        <w:rPr>
          <w:rFonts w:ascii="Times New Roman" w:hAnsi="Times New Roman" w:cs="Times New Roman"/>
          <w:sz w:val="24"/>
          <w:szCs w:val="24"/>
        </w:rPr>
        <w:t xml:space="preserve"> для обучающихся 9 класса.</w:t>
      </w:r>
      <w:r w:rsidR="009633FE">
        <w:rPr>
          <w:rFonts w:ascii="Times New Roman" w:hAnsi="Times New Roman" w:cs="Times New Roman"/>
          <w:sz w:val="24"/>
          <w:szCs w:val="24"/>
        </w:rPr>
        <w:t xml:space="preserve"> </w:t>
      </w:r>
      <w:r w:rsidR="009633FE" w:rsidRPr="00E46851">
        <w:rPr>
          <w:rFonts w:ascii="Times New Roman" w:hAnsi="Times New Roman" w:cs="Times New Roman"/>
          <w:sz w:val="24"/>
          <w:szCs w:val="24"/>
        </w:rPr>
        <w:t>С целью формирования функциональной грамотности в часть, формируемую участниками образовательных отношений, включены учебные курсы</w:t>
      </w:r>
      <w:r w:rsidR="009633FE" w:rsidRPr="00086B61">
        <w:rPr>
          <w:rFonts w:ascii="Times New Roman" w:hAnsi="Times New Roman" w:cs="Times New Roman"/>
          <w:sz w:val="24"/>
          <w:szCs w:val="24"/>
        </w:rPr>
        <w:t>: «Смысловое чтение», на который отводится  1 час в неделю в 5 классе; «Учимся для жизни», на который отводится по 1 часу в неделю в 7,8-х классах; «Финансовая грамотность», на который отводится  1 час в неделю в 8 классе; «Математическая грамотность», на который отводится 1 час в неделю в 7 классе;</w:t>
      </w:r>
    </w:p>
    <w:p w:rsidR="002F57D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EEB">
        <w:rPr>
          <w:rFonts w:ascii="Times New Roman" w:hAnsi="Times New Roman" w:cs="Times New Roman"/>
          <w:sz w:val="24"/>
          <w:szCs w:val="24"/>
        </w:rPr>
        <w:t>Суммарный объём домашнего задания по всем предметам для каждого класса не должен превышать продолжительности выполнения: 2 часа – для 5 класса; 2,5 часа – для 6-8 классов; 3,5 часа – для 9 класса. Школой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2F57D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B5">
        <w:rPr>
          <w:rFonts w:ascii="Times New Roman" w:hAnsi="Times New Roman" w:cs="Times New Roman"/>
          <w:sz w:val="24"/>
          <w:szCs w:val="24"/>
        </w:rPr>
        <w:t xml:space="preserve">Учебный план МОБУ «СОШ № 5» с. Краснореченский определяет формы проведения </w:t>
      </w:r>
      <w:r w:rsidRPr="00FD34B5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  <w:r w:rsidRPr="00FD34B5">
        <w:rPr>
          <w:rFonts w:ascii="Times New Roman" w:hAnsi="Times New Roman" w:cs="Times New Roman"/>
          <w:sz w:val="24"/>
          <w:szCs w:val="24"/>
        </w:rPr>
        <w:t xml:space="preserve"> отдельной части или всего объема учебного предмета, курса, образовательной программы, в соответствии с порядком, установленным Школой. При разработке порядка Школа придерживается рекомендаций </w:t>
      </w:r>
      <w:proofErr w:type="spellStart"/>
      <w:r w:rsidRPr="00FD34B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D34B5">
        <w:rPr>
          <w:rFonts w:ascii="Times New Roman" w:hAnsi="Times New Roman" w:cs="Times New Roman"/>
          <w:sz w:val="24"/>
          <w:szCs w:val="24"/>
        </w:rPr>
        <w:t xml:space="preserve"> России и Рособрнадзора по основным подходам к формированию графика оценочных процедур.</w:t>
      </w:r>
    </w:p>
    <w:p w:rsidR="002F57DE" w:rsidRDefault="002F57DE" w:rsidP="002F5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4B5">
        <w:rPr>
          <w:rFonts w:ascii="Times New Roman" w:hAnsi="Times New Roman" w:cs="Times New Roman"/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курсов и календарным учебным графиком основного общего образования. Формы промежуточной аттестации учебных предметов, учебных курсов представлены в таблице.</w:t>
      </w:r>
    </w:p>
    <w:p w:rsidR="002F57DE" w:rsidRDefault="002F57DE" w:rsidP="002F57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4653"/>
        <w:gridCol w:w="1046"/>
        <w:gridCol w:w="4154"/>
      </w:tblGrid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Предметы, курсы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2F57DE" w:rsidTr="002F57D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5–7-е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Диктант с грамматическим заданием, изложение</w:t>
            </w:r>
          </w:p>
        </w:tc>
      </w:tr>
      <w:tr w:rsidR="002F57DE" w:rsidTr="002F5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DE" w:rsidRP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работа, сочинение</w:t>
            </w:r>
          </w:p>
        </w:tc>
      </w:tr>
      <w:tr w:rsidR="002F57DE" w:rsidTr="002F57D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5–6-е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Задания на основе анализа текста, сочинение</w:t>
            </w:r>
          </w:p>
        </w:tc>
      </w:tr>
      <w:tr w:rsidR="002F57DE" w:rsidTr="002F5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DE" w:rsidRP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работа, сочинение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5–6-е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Тест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Pr="005E4024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E4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Pr="005E4024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E4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Pr="005E4024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E4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</w:tr>
      <w:tr w:rsidR="005E4024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4" w:rsidRPr="005E4024" w:rsidRDefault="005E40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4" w:rsidRPr="005E4024" w:rsidRDefault="005E4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24" w:rsidRPr="005E4024" w:rsidRDefault="005E40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</w:tr>
      <w:tr w:rsidR="002F57DE" w:rsidTr="002F57D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5–8-е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F57DE" w:rsidTr="002F5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Индивидуальный проект</w:t>
            </w:r>
          </w:p>
        </w:tc>
      </w:tr>
      <w:tr w:rsidR="002F57DE" w:rsidTr="002F57D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6–7-е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Тест</w:t>
            </w:r>
          </w:p>
        </w:tc>
      </w:tr>
      <w:tr w:rsidR="002F57DE" w:rsidTr="002F5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Реферат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F57DE" w:rsidTr="002F57D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5–7-е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2F57DE" w:rsidTr="002F57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работа, групповой проект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5–6-й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Тест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5–7-е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предметов живописи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5–8-е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Тест, индивидуальный проект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5E402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Труд (т</w:t>
            </w:r>
            <w:r w:rsidR="002F57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изделий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Сдача нормативов, тест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 w:rsidP="005E40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Основы безопасности </w:t>
            </w:r>
            <w:r w:rsidR="005E40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защиты</w:t>
            </w:r>
          </w:p>
          <w:p w:rsidR="005E4024" w:rsidRPr="005E4024" w:rsidRDefault="005E4024" w:rsidP="005E40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Тест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5E4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</w:t>
            </w:r>
            <w:r w:rsidR="002F5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Pr="005E4024" w:rsidRDefault="002F57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Естественно-научная грамотность</w:t>
            </w:r>
            <w:r w:rsidR="005E4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«Учимся для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5E4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7-8-е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</w:tr>
      <w:tr w:rsidR="002F57DE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5E402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5E4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DE" w:rsidRDefault="002F57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Встроенное педагогическое наблюдение</w:t>
            </w:r>
          </w:p>
        </w:tc>
      </w:tr>
      <w:tr w:rsidR="004371DD" w:rsidTr="002F5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D" w:rsidRDefault="004371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D" w:rsidRDefault="00437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D" w:rsidRDefault="004371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</w:tr>
    </w:tbl>
    <w:p w:rsidR="002F57DE" w:rsidRDefault="002F57DE" w:rsidP="004371D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851" w:rsidRDefault="00E46851" w:rsidP="00434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</w:p>
    <w:p w:rsidR="00E46851" w:rsidRDefault="00E46851" w:rsidP="00434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</w:p>
    <w:p w:rsidR="00E46851" w:rsidRDefault="00E46851" w:rsidP="00434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</w:p>
    <w:p w:rsidR="00E46851" w:rsidRDefault="00E46851" w:rsidP="00434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</w:p>
    <w:p w:rsidR="00E46851" w:rsidRDefault="00E46851" w:rsidP="00434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</w:p>
    <w:p w:rsidR="00E46851" w:rsidRDefault="00E46851" w:rsidP="00434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</w:p>
    <w:p w:rsidR="00E46851" w:rsidRDefault="00E46851" w:rsidP="00434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</w:p>
    <w:p w:rsidR="00E46851" w:rsidRDefault="00E46851" w:rsidP="00434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</w:p>
    <w:p w:rsidR="00E46851" w:rsidRDefault="00E46851" w:rsidP="00434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</w:p>
    <w:p w:rsidR="00DA2667" w:rsidRPr="00DA2667" w:rsidRDefault="00DA2667" w:rsidP="00DA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A2667">
        <w:rPr>
          <w:rFonts w:ascii="Times New Roman" w:eastAsia="Times New Roman" w:hAnsi="Times New Roman" w:cs="Times New Roman"/>
          <w:sz w:val="28"/>
          <w:szCs w:val="20"/>
        </w:rPr>
        <w:t>Муниципальное общеобразовательное бюджетное учреждение</w:t>
      </w:r>
    </w:p>
    <w:p w:rsidR="00DA2667" w:rsidRPr="00DA2667" w:rsidRDefault="00DA2667" w:rsidP="00DA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A2667">
        <w:rPr>
          <w:rFonts w:ascii="Times New Roman" w:eastAsia="Times New Roman" w:hAnsi="Times New Roman" w:cs="Times New Roman"/>
          <w:sz w:val="28"/>
          <w:szCs w:val="20"/>
        </w:rPr>
        <w:t>«Средняя общеобразовательная школа №5»</w:t>
      </w:r>
    </w:p>
    <w:p w:rsidR="00E46851" w:rsidRPr="00DA2667" w:rsidRDefault="00DA2667" w:rsidP="00DA26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en-US"/>
        </w:rPr>
      </w:pPr>
      <w:r w:rsidRPr="00DA2667">
        <w:rPr>
          <w:rFonts w:ascii="Times New Roman" w:eastAsia="Times New Roman" w:hAnsi="Times New Roman" w:cs="Times New Roman"/>
          <w:sz w:val="28"/>
          <w:szCs w:val="20"/>
        </w:rPr>
        <w:t>г. Дальнегорска, с. Краснореченский</w:t>
      </w:r>
    </w:p>
    <w:p w:rsidR="004C28F4" w:rsidRDefault="004C28F4" w:rsidP="00DA26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</w:p>
    <w:p w:rsidR="00434694" w:rsidRPr="00793030" w:rsidRDefault="00434694" w:rsidP="00434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  <w:r w:rsidRPr="0079303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lastRenderedPageBreak/>
        <w:t xml:space="preserve">Недельный учебный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>основного</w:t>
      </w:r>
      <w:r w:rsidRPr="007930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 xml:space="preserve"> общего образования</w:t>
      </w:r>
      <w:r w:rsidRPr="0079303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t xml:space="preserve"> </w:t>
      </w:r>
    </w:p>
    <w:p w:rsidR="00434694" w:rsidRPr="00793030" w:rsidRDefault="00434694" w:rsidP="00434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</w:pPr>
      <w:r w:rsidRPr="0079303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en-US"/>
        </w:rPr>
        <w:t>при пятидневной учебной неделе на 2024/2025 учебный год</w:t>
      </w:r>
    </w:p>
    <w:p w:rsidR="00434694" w:rsidRPr="002F57DE" w:rsidRDefault="00434694" w:rsidP="004346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2645"/>
        <w:gridCol w:w="2400"/>
        <w:gridCol w:w="795"/>
        <w:gridCol w:w="804"/>
        <w:gridCol w:w="814"/>
        <w:gridCol w:w="823"/>
        <w:gridCol w:w="804"/>
        <w:gridCol w:w="768"/>
      </w:tblGrid>
      <w:tr w:rsidR="00434694" w:rsidRPr="004371DD" w:rsidTr="0016321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4371DD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4371D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4371DD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4371D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4371DD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4371D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4371DD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4371DD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</w:t>
            </w:r>
          </w:p>
        </w:tc>
      </w:tr>
      <w:tr w:rsidR="00434694" w:rsidRPr="000D5863" w:rsidTr="0016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VI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VII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VIII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434694" w:rsidRPr="000D5863" w:rsidTr="0016321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Обязательная часть</w:t>
            </w:r>
          </w:p>
        </w:tc>
      </w:tr>
      <w:tr w:rsidR="00434694" w:rsidRPr="000D5863" w:rsidTr="0016321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21</w:t>
            </w:r>
          </w:p>
        </w:tc>
      </w:tr>
      <w:tr w:rsidR="00434694" w:rsidRPr="000D5863" w:rsidTr="0016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</w:tr>
      <w:tr w:rsidR="00434694" w:rsidRPr="000D5863" w:rsidTr="001632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Иностранные 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DA2667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Иностранный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</w:tr>
      <w:tr w:rsidR="00434694" w:rsidRPr="000D5863" w:rsidTr="0016321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</w:tr>
      <w:tr w:rsidR="00434694" w:rsidRPr="000D5863" w:rsidTr="0016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</w:tr>
      <w:tr w:rsidR="00434694" w:rsidRPr="000D5863" w:rsidTr="0016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</w:tr>
      <w:tr w:rsidR="00434694" w:rsidRPr="000D5863" w:rsidTr="0016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434694" w:rsidRPr="000D5863" w:rsidTr="0016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434694" w:rsidRPr="000D5863" w:rsidTr="0016321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10,5</w:t>
            </w:r>
          </w:p>
        </w:tc>
      </w:tr>
      <w:tr w:rsidR="00434694" w:rsidRPr="000D5863" w:rsidTr="0016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</w:tr>
      <w:tr w:rsidR="00434694" w:rsidRPr="000D5863" w:rsidTr="0016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</w:tr>
      <w:tr w:rsidR="00434694" w:rsidRPr="000D5863" w:rsidTr="0016321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</w:tr>
      <w:tr w:rsidR="00434694" w:rsidRPr="000D5863" w:rsidTr="0016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</w:tr>
      <w:tr w:rsidR="00434694" w:rsidRPr="000D5863" w:rsidTr="0016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</w:tr>
      <w:tr w:rsidR="00434694" w:rsidRPr="000D5863" w:rsidTr="001632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</w:tr>
      <w:tr w:rsidR="00434694" w:rsidRPr="000D5863" w:rsidTr="0016321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434694" w:rsidRPr="000D5863" w:rsidTr="001632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</w:tr>
      <w:tr w:rsidR="00434694" w:rsidRPr="000D5863" w:rsidTr="001632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Труд (т</w:t>
            </w: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C28F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DA2667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</w:tr>
      <w:tr w:rsidR="00434694" w:rsidRPr="000D5863" w:rsidTr="001632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Default="00434694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93030">
              <w:rPr>
                <w:rFonts w:ascii="Times New Roman" w:hAnsi="Times New Roman" w:cs="Times New Roman"/>
                <w:color w:val="000000"/>
                <w:lang w:eastAsia="en-US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</w:tr>
      <w:tr w:rsidR="00434694" w:rsidRPr="000D5863" w:rsidTr="001632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Физическая культура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</w:tr>
      <w:tr w:rsidR="00434694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C35215" w:rsidRDefault="00434694" w:rsidP="00163219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3521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C35215" w:rsidRDefault="00434694" w:rsidP="00163219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3521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C35215" w:rsidRDefault="00434694" w:rsidP="00163219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3521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C35215" w:rsidRDefault="00434694" w:rsidP="00163219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3521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C35215" w:rsidRDefault="00434694" w:rsidP="00163219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C3521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32</w:t>
            </w:r>
            <w:r w:rsidR="004C28F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755CAE" w:rsidRDefault="00434694" w:rsidP="00163219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755CA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149</w:t>
            </w:r>
            <w:r w:rsidR="00DA2667" w:rsidRPr="00755CA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,5</w:t>
            </w:r>
          </w:p>
        </w:tc>
      </w:tr>
      <w:tr w:rsidR="00434694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DA2667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755CAE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F248A7" w:rsidRDefault="00755CAE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7,5</w:t>
            </w:r>
          </w:p>
        </w:tc>
      </w:tr>
      <w:tr w:rsidR="00434694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DA2667" w:rsidP="0016321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F248A7" w:rsidRDefault="00C103AD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F248A7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</w:tr>
      <w:tr w:rsidR="00434694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C103AD" w:rsidP="00C103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Смысловое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C103AD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C103AD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C103AD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C103AD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F248A7" w:rsidRDefault="00F248A7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48A7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434694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C103AD" w:rsidRDefault="00DA2667" w:rsidP="0016321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Учимся для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C103AD" w:rsidP="0016321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C103AD" w:rsidRDefault="00C103AD" w:rsidP="0016321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F248A7" w:rsidRDefault="00F248A7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F248A7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</w:tr>
      <w:tr w:rsidR="00434694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Финансовая </w:t>
            </w: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грамотность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eastAsia="en-US"/>
              </w:rPr>
            </w:pPr>
            <w:r w:rsidRPr="000D586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eastAsia="en-US"/>
              </w:rPr>
            </w:pPr>
            <w:r w:rsidRPr="000D58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F248A7" w:rsidRDefault="00F248A7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F248A7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C103AD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D" w:rsidRDefault="00DA2667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D" w:rsidRPr="000D5863" w:rsidRDefault="00C103AD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D" w:rsidRPr="000D5863" w:rsidRDefault="00C103AD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D" w:rsidRPr="000D5863" w:rsidRDefault="00C103AD" w:rsidP="0016321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D" w:rsidRPr="000D5863" w:rsidRDefault="00C103AD" w:rsidP="0016321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D" w:rsidRPr="000D5863" w:rsidRDefault="00C103AD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AD" w:rsidRPr="00F248A7" w:rsidRDefault="00F248A7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48A7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434694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C28F4" w:rsidP="004C28F4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Теория вероятности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4" w:rsidRPr="00F248A7" w:rsidRDefault="00434694" w:rsidP="00163219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248A7">
              <w:rPr>
                <w:rFonts w:ascii="Times New Roman" w:hAnsi="Times New Roman" w:cs="Times New Roman"/>
                <w:color w:val="000000"/>
                <w:lang w:eastAsia="en-US"/>
              </w:rPr>
              <w:t>0,5</w:t>
            </w:r>
          </w:p>
        </w:tc>
      </w:tr>
      <w:tr w:rsidR="00434694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157</w:t>
            </w:r>
          </w:p>
        </w:tc>
      </w:tr>
      <w:tr w:rsidR="00434694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DA2667" w:rsidRDefault="00434694" w:rsidP="00163219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DA2667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157</w:t>
            </w:r>
          </w:p>
        </w:tc>
      </w:tr>
      <w:tr w:rsidR="00434694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Учебные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DA2667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</w:tr>
      <w:tr w:rsidR="00434694" w:rsidRPr="000D5863" w:rsidTr="0016321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4" w:rsidRPr="000D5863" w:rsidRDefault="00434694" w:rsidP="00163219">
            <w:pPr>
              <w:rPr>
                <w:rFonts w:ascii="Times New Roman" w:hAnsi="Times New Roman" w:cs="Times New Roman"/>
                <w:lang w:val="en-US" w:eastAsia="en-US"/>
              </w:rPr>
            </w:pPr>
            <w:r w:rsidRPr="000D5863">
              <w:rPr>
                <w:rFonts w:ascii="Times New Roman" w:hAnsi="Times New Roman" w:cs="Times New Roman"/>
                <w:color w:val="000000"/>
                <w:lang w:eastAsia="en-US"/>
              </w:rPr>
              <w:t>5338</w:t>
            </w:r>
          </w:p>
        </w:tc>
      </w:tr>
    </w:tbl>
    <w:p w:rsidR="00434694" w:rsidRDefault="00434694" w:rsidP="00AA5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4694" w:rsidSect="002F57DE">
      <w:footerReference w:type="default" r:id="rId8"/>
      <w:pgSz w:w="11906" w:h="16838"/>
      <w:pgMar w:top="567" w:right="851" w:bottom="45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165F" w:rsidRDefault="007D165F" w:rsidP="002F57DE">
      <w:pPr>
        <w:spacing w:after="0" w:line="240" w:lineRule="auto"/>
      </w:pPr>
      <w:r>
        <w:separator/>
      </w:r>
    </w:p>
  </w:endnote>
  <w:endnote w:type="continuationSeparator" w:id="0">
    <w:p w:rsidR="007D165F" w:rsidRDefault="007D165F" w:rsidP="002F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3774511"/>
      <w:docPartObj>
        <w:docPartGallery w:val="Page Numbers (Bottom of Page)"/>
        <w:docPartUnique/>
      </w:docPartObj>
    </w:sdtPr>
    <w:sdtContent>
      <w:p w:rsidR="00596606" w:rsidRDefault="005966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EF8">
          <w:rPr>
            <w:noProof/>
          </w:rPr>
          <w:t>1</w:t>
        </w:r>
        <w:r>
          <w:fldChar w:fldCharType="end"/>
        </w:r>
      </w:p>
    </w:sdtContent>
  </w:sdt>
  <w:p w:rsidR="00596606" w:rsidRDefault="005966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165F" w:rsidRDefault="007D165F" w:rsidP="002F57DE">
      <w:pPr>
        <w:spacing w:after="0" w:line="240" w:lineRule="auto"/>
      </w:pPr>
      <w:r>
        <w:separator/>
      </w:r>
    </w:p>
  </w:footnote>
  <w:footnote w:type="continuationSeparator" w:id="0">
    <w:p w:rsidR="007D165F" w:rsidRDefault="007D165F" w:rsidP="002F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71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E6C"/>
    <w:rsid w:val="00011F76"/>
    <w:rsid w:val="000328B9"/>
    <w:rsid w:val="00043427"/>
    <w:rsid w:val="00056377"/>
    <w:rsid w:val="00086B61"/>
    <w:rsid w:val="000D5863"/>
    <w:rsid w:val="00101540"/>
    <w:rsid w:val="00175871"/>
    <w:rsid w:val="00177B77"/>
    <w:rsid w:val="002033DA"/>
    <w:rsid w:val="00286ABE"/>
    <w:rsid w:val="002E6F68"/>
    <w:rsid w:val="002F57DE"/>
    <w:rsid w:val="00302128"/>
    <w:rsid w:val="00303F47"/>
    <w:rsid w:val="00362189"/>
    <w:rsid w:val="004235D9"/>
    <w:rsid w:val="00423CAC"/>
    <w:rsid w:val="00434694"/>
    <w:rsid w:val="004371DD"/>
    <w:rsid w:val="004A608E"/>
    <w:rsid w:val="004C28F4"/>
    <w:rsid w:val="004E24C3"/>
    <w:rsid w:val="004E2C23"/>
    <w:rsid w:val="0052160D"/>
    <w:rsid w:val="00596606"/>
    <w:rsid w:val="005E4024"/>
    <w:rsid w:val="005E5BC4"/>
    <w:rsid w:val="005F67F4"/>
    <w:rsid w:val="00613D80"/>
    <w:rsid w:val="0068515C"/>
    <w:rsid w:val="006E606E"/>
    <w:rsid w:val="00707E6C"/>
    <w:rsid w:val="00755CAE"/>
    <w:rsid w:val="007D165F"/>
    <w:rsid w:val="00825FBB"/>
    <w:rsid w:val="008C2583"/>
    <w:rsid w:val="00936068"/>
    <w:rsid w:val="0095647F"/>
    <w:rsid w:val="00962D8D"/>
    <w:rsid w:val="009633FE"/>
    <w:rsid w:val="00977F84"/>
    <w:rsid w:val="00983AF9"/>
    <w:rsid w:val="009A48F2"/>
    <w:rsid w:val="009D38CF"/>
    <w:rsid w:val="00A02FE9"/>
    <w:rsid w:val="00A33E4F"/>
    <w:rsid w:val="00A86977"/>
    <w:rsid w:val="00AA5E6B"/>
    <w:rsid w:val="00AB748B"/>
    <w:rsid w:val="00AC0B56"/>
    <w:rsid w:val="00AE7EF8"/>
    <w:rsid w:val="00B032E2"/>
    <w:rsid w:val="00B41B77"/>
    <w:rsid w:val="00C103AD"/>
    <w:rsid w:val="00C36BFD"/>
    <w:rsid w:val="00C5755B"/>
    <w:rsid w:val="00D14E57"/>
    <w:rsid w:val="00D3676B"/>
    <w:rsid w:val="00D72EEB"/>
    <w:rsid w:val="00DA2667"/>
    <w:rsid w:val="00E01B35"/>
    <w:rsid w:val="00E222C6"/>
    <w:rsid w:val="00E41A0E"/>
    <w:rsid w:val="00E46851"/>
    <w:rsid w:val="00E73B25"/>
    <w:rsid w:val="00E85DAD"/>
    <w:rsid w:val="00E937EC"/>
    <w:rsid w:val="00EC5DAD"/>
    <w:rsid w:val="00ED66D9"/>
    <w:rsid w:val="00EF75D7"/>
    <w:rsid w:val="00F248A7"/>
    <w:rsid w:val="00F44D7F"/>
    <w:rsid w:val="00F577CD"/>
    <w:rsid w:val="00F8590A"/>
    <w:rsid w:val="00FD00D2"/>
    <w:rsid w:val="00FD34B5"/>
    <w:rsid w:val="00FD7925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9D514-628C-486C-9612-D04970A2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7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57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F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7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ПК</cp:lastModifiedBy>
  <cp:revision>53</cp:revision>
  <cp:lastPrinted>2024-06-17T02:39:00Z</cp:lastPrinted>
  <dcterms:created xsi:type="dcterms:W3CDTF">2023-06-03T20:57:00Z</dcterms:created>
  <dcterms:modified xsi:type="dcterms:W3CDTF">2024-09-06T07:38:00Z</dcterms:modified>
</cp:coreProperties>
</file>